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22" w:rsidRDefault="003E2465" w:rsidP="00061ED3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Ata da </w:t>
      </w:r>
      <w:r w:rsidR="00E439D4"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Decima </w:t>
      </w:r>
      <w:r w:rsidR="003F7540">
        <w:rPr>
          <w:rFonts w:ascii="Arial Black" w:hAnsi="Arial Black" w:cs="Times New Roman"/>
          <w:color w:val="000000" w:themeColor="text1"/>
          <w:sz w:val="28"/>
          <w:szCs w:val="28"/>
        </w:rPr>
        <w:t xml:space="preserve">Quarta </w:t>
      </w:r>
      <w:r w:rsidRPr="002854B2">
        <w:rPr>
          <w:rFonts w:ascii="Arial Black" w:hAnsi="Arial Black" w:cs="Times New Roman"/>
          <w:color w:val="000000" w:themeColor="text1"/>
          <w:sz w:val="28"/>
          <w:szCs w:val="28"/>
        </w:rPr>
        <w:t xml:space="preserve">Reunião Ordinária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 Terceira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Sessão Legislativa da Décima Quinta Legislatura da Câmara Municipal de Buritis-MG, realizada aos </w:t>
      </w:r>
      <w:r w:rsidR="003F7540">
        <w:rPr>
          <w:rFonts w:ascii="Times New Roman" w:hAnsi="Times New Roman" w:cs="Times New Roman"/>
          <w:color w:val="000000" w:themeColor="text1"/>
          <w:sz w:val="28"/>
          <w:szCs w:val="28"/>
        </w:rPr>
        <w:t>dez</w:t>
      </w:r>
      <w:r w:rsidR="00E43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dias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mês de </w:t>
      </w:r>
      <w:r w:rsidR="001F14EE">
        <w:rPr>
          <w:rFonts w:ascii="Times New Roman" w:hAnsi="Times New Roman" w:cs="Times New Roman"/>
          <w:color w:val="000000" w:themeColor="text1"/>
          <w:sz w:val="28"/>
          <w:szCs w:val="28"/>
        </w:rPr>
        <w:t>maio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ano de dois mil e vinte e três</w:t>
      </w:r>
      <w:r w:rsidR="00781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às vinte horas. </w:t>
      </w:r>
      <w:r w:rsidR="003F7540">
        <w:rPr>
          <w:rFonts w:ascii="Times New Roman" w:hAnsi="Times New Roman" w:cs="Times New Roman"/>
          <w:color w:val="000000" w:themeColor="text1"/>
          <w:sz w:val="28"/>
          <w:szCs w:val="28"/>
        </w:rPr>
        <w:t>A reunião foi realizada na quarta-feira em virtude do falecimento do servidor desta Casa, Mário Lúcio Caixeta de Souza Filho, ocorrido na segunda-feira passada.</w:t>
      </w:r>
    </w:p>
    <w:p w:rsidR="00944C66" w:rsidRDefault="003E2465" w:rsidP="00061ED3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66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QUÓRUM DE ABERTURA: 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Constatada a presença d</w:t>
      </w:r>
      <w:r w:rsidR="003F75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os nove</w:t>
      </w:r>
      <w:r w:rsidR="00D36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D6634">
        <w:rPr>
          <w:rFonts w:ascii="Times New Roman" w:hAnsi="Times New Roman" w:cs="Times New Roman"/>
          <w:bCs/>
          <w:sz w:val="28"/>
          <w:szCs w:val="28"/>
        </w:rPr>
        <w:t>vereadores</w:t>
      </w:r>
      <w:r w:rsidR="003F75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8200B">
        <w:rPr>
          <w:rFonts w:ascii="Times New Roman" w:hAnsi="Times New Roman" w:cs="Times New Roman"/>
          <w:bCs/>
          <w:sz w:val="28"/>
          <w:szCs w:val="28"/>
        </w:rPr>
        <w:t>O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presidente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Albertinho Barbosa da Silva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declarou aberta a Sessão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convidou a Primeira Secretária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para fazer a leitura da Ata da reu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nião anterior, que após lida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foi aprovada.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EXPEDIENTE: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secretária fez a leitura do extrato das correspondências recebidas e expedidas.</w:t>
      </w:r>
      <w:r w:rsidR="00EE3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C011A" w:rsidRDefault="003E2465" w:rsidP="00127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APRESENTAÇÃO SEM DISCUSSÃO DE PROPOSIÇÃO: </w:t>
      </w:r>
      <w:r w:rsidR="004D0F95">
        <w:rPr>
          <w:rFonts w:ascii="Times New Roman" w:hAnsi="Times New Roman" w:cs="Times New Roman"/>
          <w:b/>
          <w:bCs/>
          <w:sz w:val="28"/>
          <w:szCs w:val="28"/>
        </w:rPr>
        <w:t xml:space="preserve">Vereadora </w:t>
      </w:r>
      <w:r w:rsidR="00105F81">
        <w:rPr>
          <w:rFonts w:ascii="Times New Roman" w:hAnsi="Times New Roman" w:cs="Times New Roman"/>
          <w:b/>
          <w:bCs/>
          <w:sz w:val="28"/>
          <w:szCs w:val="28"/>
        </w:rPr>
        <w:t>Nílvia</w:t>
      </w:r>
      <w:r w:rsidR="004D0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apresentou </w:t>
      </w:r>
      <w:r w:rsidR="00105F81">
        <w:rPr>
          <w:rFonts w:ascii="Times New Roman" w:hAnsi="Times New Roman" w:cs="Times New Roman"/>
          <w:bCs/>
          <w:sz w:val="28"/>
          <w:szCs w:val="28"/>
        </w:rPr>
        <w:t>o Projeto de Lei nº 019/2023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 de autoria do Executivo, que c</w:t>
      </w:r>
      <w:r w:rsidR="00105F81">
        <w:rPr>
          <w:rFonts w:ascii="Times New Roman" w:hAnsi="Times New Roman" w:cs="Times New Roman"/>
          <w:bCs/>
          <w:sz w:val="28"/>
          <w:szCs w:val="28"/>
        </w:rPr>
        <w:t xml:space="preserve">oncede reajuste de vencimento aos servidores com vencimento equivalente ao salário mínimo. </w:t>
      </w:r>
      <w:r w:rsidR="00105F81">
        <w:rPr>
          <w:rFonts w:ascii="Times New Roman" w:hAnsi="Times New Roman" w:cs="Times New Roman"/>
          <w:b/>
          <w:bCs/>
          <w:sz w:val="28"/>
          <w:szCs w:val="28"/>
        </w:rPr>
        <w:t xml:space="preserve">Vereadora Professora Sibele </w:t>
      </w:r>
      <w:r w:rsidR="00105F81">
        <w:rPr>
          <w:rFonts w:ascii="Times New Roman" w:hAnsi="Times New Roman" w:cs="Times New Roman"/>
          <w:bCs/>
          <w:sz w:val="28"/>
          <w:szCs w:val="28"/>
        </w:rPr>
        <w:t xml:space="preserve">apresentou 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projetos de sua autoria. O 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Projeto de Lei 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que 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Institui o Programa de Apadrinhamento Afetivo no Município de Buritis Minas Gerais e dá outras providências; 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e o 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Projeto de Lei 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que 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Institui a Semana Municipal de Incentivo a Adoção e dá outras providências. </w:t>
      </w:r>
      <w:r w:rsidR="002215C1" w:rsidRPr="002215C1">
        <w:rPr>
          <w:rFonts w:ascii="Times New Roman" w:hAnsi="Times New Roman" w:cs="Times New Roman"/>
          <w:b/>
          <w:bCs/>
          <w:sz w:val="28"/>
          <w:szCs w:val="28"/>
        </w:rPr>
        <w:t>Vereador Professor Branquinho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 apresentou </w:t>
      </w:r>
      <w:r w:rsidR="005D3CA2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2215C1">
        <w:rPr>
          <w:rFonts w:ascii="Times New Roman" w:hAnsi="Times New Roman" w:cs="Times New Roman"/>
          <w:bCs/>
          <w:sz w:val="28"/>
          <w:szCs w:val="28"/>
        </w:rPr>
        <w:t>Indicação Nº 030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/2023 </w:t>
      </w:r>
      <w:r w:rsidR="00734043">
        <w:rPr>
          <w:rFonts w:ascii="Times New Roman" w:hAnsi="Times New Roman" w:cs="Times New Roman"/>
          <w:bCs/>
          <w:sz w:val="28"/>
          <w:szCs w:val="28"/>
        </w:rPr>
        <w:t>de sua autoria que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680">
        <w:rPr>
          <w:rFonts w:ascii="Times New Roman" w:hAnsi="Times New Roman" w:cs="Times New Roman"/>
          <w:bCs/>
          <w:sz w:val="28"/>
          <w:szCs w:val="28"/>
        </w:rPr>
        <w:t xml:space="preserve">Sugere </w:t>
      </w:r>
      <w:r w:rsidR="002215C1">
        <w:rPr>
          <w:rFonts w:ascii="Times New Roman" w:hAnsi="Times New Roman" w:cs="Times New Roman"/>
          <w:bCs/>
          <w:sz w:val="28"/>
          <w:szCs w:val="28"/>
        </w:rPr>
        <w:t xml:space="preserve">ao governo municipal </w:t>
      </w:r>
      <w:r w:rsidR="00752680">
        <w:rPr>
          <w:rFonts w:ascii="Times New Roman" w:hAnsi="Times New Roman" w:cs="Times New Roman"/>
          <w:bCs/>
          <w:sz w:val="28"/>
          <w:szCs w:val="28"/>
        </w:rPr>
        <w:t>que</w:t>
      </w:r>
      <w:r w:rsidR="004D0F95">
        <w:rPr>
          <w:rFonts w:ascii="Times New Roman" w:hAnsi="Times New Roman" w:cs="Times New Roman"/>
          <w:bCs/>
          <w:sz w:val="28"/>
          <w:szCs w:val="28"/>
        </w:rPr>
        <w:t xml:space="preserve"> seja </w:t>
      </w:r>
      <w:r w:rsidR="00705360">
        <w:rPr>
          <w:rFonts w:ascii="Times New Roman" w:hAnsi="Times New Roman" w:cs="Times New Roman"/>
          <w:bCs/>
          <w:sz w:val="28"/>
          <w:szCs w:val="28"/>
        </w:rPr>
        <w:t>concedido o benefício do incentivo</w:t>
      </w:r>
      <w:r w:rsidR="00734043">
        <w:rPr>
          <w:rFonts w:ascii="Times New Roman" w:hAnsi="Times New Roman" w:cs="Times New Roman"/>
          <w:bCs/>
          <w:sz w:val="28"/>
          <w:szCs w:val="28"/>
        </w:rPr>
        <w:t xml:space="preserve"> rural, para os cargos de secretária escolar da zona rural e monitora de creche da zona rural.</w:t>
      </w:r>
      <w:r w:rsidR="007526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5CD1" w:rsidRDefault="003E2465" w:rsidP="00061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sz w:val="28"/>
          <w:szCs w:val="28"/>
        </w:rPr>
        <w:t>ASSUNTOS URGENTES OU RELEVANTES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22FE4">
        <w:rPr>
          <w:rFonts w:ascii="Times New Roman" w:hAnsi="Times New Roman" w:cs="Times New Roman"/>
          <w:bCs/>
          <w:sz w:val="28"/>
          <w:szCs w:val="28"/>
        </w:rPr>
        <w:t xml:space="preserve">Usaram da palavra os vereadores: </w:t>
      </w:r>
      <w:r w:rsidR="00B02C81">
        <w:rPr>
          <w:rFonts w:ascii="Times New Roman" w:hAnsi="Times New Roman" w:cs="Times New Roman"/>
          <w:bCs/>
          <w:sz w:val="28"/>
          <w:szCs w:val="28"/>
        </w:rPr>
        <w:t xml:space="preserve">Flávio Galvão, Professora Sibele e Professor Branquinho. </w:t>
      </w:r>
    </w:p>
    <w:p w:rsidR="00955436" w:rsidRDefault="003E2465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55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955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EGUNDA PARTE: </w:t>
      </w:r>
      <w:r w:rsidR="000703DB">
        <w:rPr>
          <w:rFonts w:ascii="Times New Roman" w:eastAsia="Calibri" w:hAnsi="Times New Roman" w:cs="Times New Roman"/>
          <w:b/>
          <w:sz w:val="28"/>
          <w:szCs w:val="28"/>
        </w:rPr>
        <w:t>Segunda</w:t>
      </w:r>
      <w:r w:rsidR="00AF4898" w:rsidRPr="00955436">
        <w:rPr>
          <w:rFonts w:ascii="Times New Roman" w:eastAsia="Calibri" w:hAnsi="Times New Roman" w:cs="Times New Roman"/>
          <w:b/>
          <w:sz w:val="28"/>
          <w:szCs w:val="28"/>
        </w:rPr>
        <w:t xml:space="preserve"> discus</w:t>
      </w:r>
      <w:r w:rsidR="00F212B2">
        <w:rPr>
          <w:rFonts w:ascii="Times New Roman" w:eastAsia="Calibri" w:hAnsi="Times New Roman" w:cs="Times New Roman"/>
          <w:b/>
          <w:sz w:val="28"/>
          <w:szCs w:val="28"/>
        </w:rPr>
        <w:t>são e votação do Projeto de Lei</w:t>
      </w:r>
      <w:r w:rsidR="00127ED3">
        <w:rPr>
          <w:rFonts w:ascii="Times New Roman" w:eastAsia="Calibri" w:hAnsi="Times New Roman" w:cs="Times New Roman"/>
          <w:b/>
          <w:sz w:val="28"/>
          <w:szCs w:val="28"/>
        </w:rPr>
        <w:t xml:space="preserve"> nº 04</w:t>
      </w:r>
      <w:r w:rsidR="00F212B2">
        <w:rPr>
          <w:rFonts w:ascii="Times New Roman" w:eastAsia="Calibri" w:hAnsi="Times New Roman" w:cs="Times New Roman"/>
          <w:b/>
          <w:sz w:val="28"/>
          <w:szCs w:val="28"/>
        </w:rPr>
        <w:t>/2022</w:t>
      </w:r>
      <w:r w:rsidR="00AF4898" w:rsidRPr="009554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212B2">
        <w:rPr>
          <w:rFonts w:ascii="Times New Roman" w:eastAsia="Calibri" w:hAnsi="Times New Roman" w:cs="Times New Roman"/>
          <w:sz w:val="28"/>
          <w:szCs w:val="28"/>
        </w:rPr>
        <w:t xml:space="preserve">Institui o Programa Municipal das Escolas Cívico-Militar de Ensino de Buritis MG, cria as Escolas: Cívico-Militar Santa Luzia e Professor Anatólio e dá outras providências. De autoria do Executivo Municipal. </w:t>
      </w:r>
      <w:r w:rsidR="007C0138">
        <w:rPr>
          <w:rFonts w:ascii="Times New Roman" w:eastAsia="Calibri" w:hAnsi="Times New Roman" w:cs="Times New Roman"/>
          <w:sz w:val="28"/>
          <w:szCs w:val="28"/>
        </w:rPr>
        <w:t xml:space="preserve">Colocado em votação o </w:t>
      </w:r>
      <w:r w:rsidR="00127ED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Projeto </w:t>
      </w:r>
      <w:r w:rsidR="007C013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foi </w:t>
      </w:r>
      <w:r w:rsidR="00105F81">
        <w:rPr>
          <w:rFonts w:ascii="Times New Roman" w:eastAsia="Times New Roman" w:hAnsi="Times New Roman" w:cs="Times New Roman"/>
          <w:sz w:val="28"/>
          <w:szCs w:val="28"/>
          <w:lang w:eastAsia="pt-BR"/>
        </w:rPr>
        <w:t>aprovado por oito</w:t>
      </w:r>
      <w:r w:rsidR="00AF4898"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votos favoráveis</w:t>
      </w:r>
      <w:r w:rsidR="00955436"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nenhum voto contrário.</w:t>
      </w:r>
    </w:p>
    <w:p w:rsidR="0013442E" w:rsidRPr="0013442E" w:rsidRDefault="0013442E" w:rsidP="0013442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Única</w:t>
      </w:r>
      <w:r w:rsidR="00BF1CB8" w:rsidRPr="00BF1CB8">
        <w:rPr>
          <w:rFonts w:ascii="Times New Roman" w:eastAsia="Calibri" w:hAnsi="Times New Roman" w:cs="Times New Roman"/>
          <w:b/>
          <w:sz w:val="28"/>
          <w:szCs w:val="28"/>
        </w:rPr>
        <w:t xml:space="preserve"> discussão e votação d</w:t>
      </w:r>
      <w:r w:rsidR="000E2CFE">
        <w:rPr>
          <w:rFonts w:ascii="Times New Roman" w:eastAsia="Calibri" w:hAnsi="Times New Roman" w:cs="Times New Roman"/>
          <w:b/>
          <w:sz w:val="28"/>
          <w:szCs w:val="28"/>
        </w:rPr>
        <w:t>a Indicação nº 029</w:t>
      </w:r>
      <w:r w:rsidR="00BF1CB8" w:rsidRPr="00BF1CB8">
        <w:rPr>
          <w:rFonts w:ascii="Times New Roman" w:eastAsia="Calibri" w:hAnsi="Times New Roman" w:cs="Times New Roman"/>
          <w:b/>
          <w:sz w:val="28"/>
          <w:szCs w:val="28"/>
        </w:rPr>
        <w:t xml:space="preserve">/2023 </w:t>
      </w:r>
      <w:r w:rsidR="00BF1CB8" w:rsidRPr="00BF1CB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3442E">
        <w:rPr>
          <w:rFonts w:ascii="Times New Roman" w:eastAsia="Calibri" w:hAnsi="Times New Roman" w:cs="Times New Roman"/>
          <w:sz w:val="28"/>
          <w:szCs w:val="28"/>
        </w:rPr>
        <w:t xml:space="preserve">Sugere ao Poder Executivo Municipal para que através da Secretaria competente, </w:t>
      </w:r>
      <w:r w:rsidR="000E2CFE">
        <w:rPr>
          <w:rFonts w:ascii="Times New Roman" w:eastAsia="Calibri" w:hAnsi="Times New Roman" w:cs="Times New Roman"/>
          <w:sz w:val="28"/>
          <w:szCs w:val="28"/>
        </w:rPr>
        <w:t xml:space="preserve">que seja feito asfalto na Rua Adão Viana, com Avenida São Vicente (em frente o Bola Café). </w:t>
      </w:r>
      <w:r w:rsidRPr="0013442E">
        <w:rPr>
          <w:rFonts w:ascii="Times New Roman" w:eastAsia="Calibri" w:hAnsi="Times New Roman" w:cs="Times New Roman"/>
          <w:sz w:val="28"/>
          <w:szCs w:val="28"/>
        </w:rPr>
        <w:t>De autoria da vereadora Professora Sibele Freitas.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Na discussão usou da palavra a autora da maté</w:t>
      </w:r>
      <w:r w:rsidR="000E2CFE">
        <w:rPr>
          <w:rFonts w:ascii="Times New Roman" w:eastAsia="Calibri" w:hAnsi="Times New Roman" w:cs="Times New Roman"/>
          <w:sz w:val="28"/>
          <w:szCs w:val="28"/>
        </w:rPr>
        <w:t>ria. Indicação aprovada por oito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votos favoráveis e nenhum voto contrário.</w:t>
      </w:r>
    </w:p>
    <w:p w:rsidR="00DF0BDF" w:rsidRDefault="00294850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48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LIDERANÇAS PARTIDÁRIAS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="004819E6">
        <w:rPr>
          <w:rFonts w:ascii="Times New Roman" w:eastAsia="Times New Roman" w:hAnsi="Times New Roman" w:cs="Times New Roman"/>
          <w:sz w:val="28"/>
          <w:szCs w:val="28"/>
          <w:lang w:eastAsia="pt-BR"/>
        </w:rPr>
        <w:t>Nenhum vereador fez uso da palavra como líder partidário.</w:t>
      </w:r>
      <w:r w:rsidR="00DF0B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2E418C" w:rsidRDefault="003E2465" w:rsidP="00523669">
      <w:pPr>
        <w:ind w:right="-1"/>
        <w:jc w:val="both"/>
      </w:pPr>
      <w:r w:rsidRPr="0002778D">
        <w:rPr>
          <w:rFonts w:ascii="Times New Roman" w:hAnsi="Times New Roman" w:cs="Times New Roman"/>
          <w:b/>
          <w:sz w:val="28"/>
          <w:szCs w:val="28"/>
        </w:rPr>
        <w:t>QUÓRUM DE ENCERRAMENTO:</w:t>
      </w:r>
      <w:r w:rsidRPr="0002778D">
        <w:rPr>
          <w:rFonts w:ascii="Times New Roman" w:hAnsi="Times New Roman" w:cs="Times New Roman"/>
          <w:sz w:val="28"/>
          <w:szCs w:val="28"/>
        </w:rPr>
        <w:t xml:space="preserve"> Constatada a presença de </w:t>
      </w:r>
      <w:r w:rsidR="001B5A6C">
        <w:rPr>
          <w:rFonts w:ascii="Times New Roman" w:hAnsi="Times New Roman" w:cs="Times New Roman"/>
          <w:sz w:val="28"/>
          <w:szCs w:val="28"/>
        </w:rPr>
        <w:t>oito</w:t>
      </w:r>
      <w:r w:rsidRPr="00DC7626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>vereadores</w:t>
      </w:r>
      <w:r w:rsidR="00DF0BDF">
        <w:rPr>
          <w:rFonts w:ascii="Times New Roman" w:hAnsi="Times New Roman" w:cs="Times New Roman"/>
          <w:sz w:val="28"/>
          <w:szCs w:val="28"/>
        </w:rPr>
        <w:t>.</w:t>
      </w:r>
      <w:r w:rsidR="00294850">
        <w:rPr>
          <w:rFonts w:ascii="Times New Roman" w:hAnsi="Times New Roman" w:cs="Times New Roman"/>
          <w:sz w:val="28"/>
          <w:szCs w:val="28"/>
        </w:rPr>
        <w:t xml:space="preserve"> N</w:t>
      </w:r>
      <w:r w:rsidRPr="0002778D">
        <w:rPr>
          <w:rFonts w:ascii="Times New Roman" w:hAnsi="Times New Roman" w:cs="Times New Roman"/>
          <w:sz w:val="28"/>
          <w:szCs w:val="28"/>
        </w:rPr>
        <w:t>ada mais havendo, encerrou</w:t>
      </w:r>
      <w:r w:rsidR="00523669">
        <w:rPr>
          <w:rFonts w:ascii="Times New Roman" w:hAnsi="Times New Roman" w:cs="Times New Roman"/>
          <w:sz w:val="28"/>
          <w:szCs w:val="28"/>
        </w:rPr>
        <w:t xml:space="preserve"> a reunião e para constar assinam,</w:t>
      </w:r>
      <w:r w:rsidRPr="0002778D">
        <w:rPr>
          <w:rFonts w:ascii="Times New Roman" w:hAnsi="Times New Roman" w:cs="Times New Roman"/>
          <w:sz w:val="28"/>
          <w:szCs w:val="28"/>
        </w:rPr>
        <w:t xml:space="preserve"> eu, Sibele Santos de Freitas, Primeira Secretária e Albertino Barbosa da Silva, Presidente da Câmara, Sala de Sessões </w:t>
      </w:r>
      <w:r w:rsidR="001B5A6C">
        <w:rPr>
          <w:rFonts w:ascii="Times New Roman" w:hAnsi="Times New Roman" w:cs="Times New Roman"/>
          <w:sz w:val="28"/>
          <w:szCs w:val="28"/>
        </w:rPr>
        <w:t>10</w:t>
      </w:r>
      <w:r w:rsidR="00E439D4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 xml:space="preserve">de </w:t>
      </w:r>
      <w:r w:rsidR="00766B50">
        <w:rPr>
          <w:rFonts w:ascii="Times New Roman" w:hAnsi="Times New Roman" w:cs="Times New Roman"/>
          <w:sz w:val="28"/>
          <w:szCs w:val="28"/>
        </w:rPr>
        <w:t>maio</w:t>
      </w:r>
      <w:r w:rsidRPr="0002778D">
        <w:rPr>
          <w:rFonts w:ascii="Times New Roman" w:hAnsi="Times New Roman" w:cs="Times New Roman"/>
          <w:sz w:val="28"/>
          <w:szCs w:val="28"/>
        </w:rPr>
        <w:t xml:space="preserve"> de 2023.</w:t>
      </w:r>
    </w:p>
    <w:sectPr w:rsidR="002E418C" w:rsidSect="00944C66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65"/>
    <w:rsid w:val="00061ED3"/>
    <w:rsid w:val="000703DB"/>
    <w:rsid w:val="000E2CFE"/>
    <w:rsid w:val="000E7C40"/>
    <w:rsid w:val="00105F81"/>
    <w:rsid w:val="00110133"/>
    <w:rsid w:val="00127ED3"/>
    <w:rsid w:val="0013442E"/>
    <w:rsid w:val="0016255B"/>
    <w:rsid w:val="0018251E"/>
    <w:rsid w:val="001B5A6C"/>
    <w:rsid w:val="001F14EE"/>
    <w:rsid w:val="002215C1"/>
    <w:rsid w:val="00222EEB"/>
    <w:rsid w:val="00245645"/>
    <w:rsid w:val="002854B2"/>
    <w:rsid w:val="00294850"/>
    <w:rsid w:val="002E2117"/>
    <w:rsid w:val="002E418C"/>
    <w:rsid w:val="002F5ACD"/>
    <w:rsid w:val="003049FF"/>
    <w:rsid w:val="00320D89"/>
    <w:rsid w:val="00335583"/>
    <w:rsid w:val="0036639D"/>
    <w:rsid w:val="00371C13"/>
    <w:rsid w:val="0037266F"/>
    <w:rsid w:val="003A7070"/>
    <w:rsid w:val="003E2465"/>
    <w:rsid w:val="003F7540"/>
    <w:rsid w:val="00423BED"/>
    <w:rsid w:val="00436322"/>
    <w:rsid w:val="004819E6"/>
    <w:rsid w:val="004D0F95"/>
    <w:rsid w:val="00523669"/>
    <w:rsid w:val="005269E7"/>
    <w:rsid w:val="00537B98"/>
    <w:rsid w:val="00562D1A"/>
    <w:rsid w:val="005B17C0"/>
    <w:rsid w:val="005C2039"/>
    <w:rsid w:val="005D3CA2"/>
    <w:rsid w:val="00645E7A"/>
    <w:rsid w:val="006649A3"/>
    <w:rsid w:val="0067491D"/>
    <w:rsid w:val="00680D81"/>
    <w:rsid w:val="006C023C"/>
    <w:rsid w:val="006D7A45"/>
    <w:rsid w:val="00704E5B"/>
    <w:rsid w:val="00705360"/>
    <w:rsid w:val="00734043"/>
    <w:rsid w:val="00737349"/>
    <w:rsid w:val="0074115A"/>
    <w:rsid w:val="00747073"/>
    <w:rsid w:val="00752680"/>
    <w:rsid w:val="0076419F"/>
    <w:rsid w:val="00766B50"/>
    <w:rsid w:val="00781412"/>
    <w:rsid w:val="00784411"/>
    <w:rsid w:val="007C0138"/>
    <w:rsid w:val="007C40C5"/>
    <w:rsid w:val="007E0DB4"/>
    <w:rsid w:val="00801378"/>
    <w:rsid w:val="00802944"/>
    <w:rsid w:val="00825A18"/>
    <w:rsid w:val="0084341F"/>
    <w:rsid w:val="00864FBC"/>
    <w:rsid w:val="008A7296"/>
    <w:rsid w:val="008F258E"/>
    <w:rsid w:val="0092017D"/>
    <w:rsid w:val="00921D95"/>
    <w:rsid w:val="00931BAC"/>
    <w:rsid w:val="00944C66"/>
    <w:rsid w:val="009514C2"/>
    <w:rsid w:val="00955436"/>
    <w:rsid w:val="00995CD1"/>
    <w:rsid w:val="009C48CE"/>
    <w:rsid w:val="009F0606"/>
    <w:rsid w:val="00A8200B"/>
    <w:rsid w:val="00A84693"/>
    <w:rsid w:val="00AA0E52"/>
    <w:rsid w:val="00AA3717"/>
    <w:rsid w:val="00AC011A"/>
    <w:rsid w:val="00AE4C68"/>
    <w:rsid w:val="00AF37AA"/>
    <w:rsid w:val="00AF4898"/>
    <w:rsid w:val="00B02C81"/>
    <w:rsid w:val="00B11E1B"/>
    <w:rsid w:val="00B2350D"/>
    <w:rsid w:val="00B334E0"/>
    <w:rsid w:val="00B60D00"/>
    <w:rsid w:val="00B848C8"/>
    <w:rsid w:val="00BF1CB8"/>
    <w:rsid w:val="00C20726"/>
    <w:rsid w:val="00C64CB1"/>
    <w:rsid w:val="00C822E7"/>
    <w:rsid w:val="00C95497"/>
    <w:rsid w:val="00CB7563"/>
    <w:rsid w:val="00CE2DBA"/>
    <w:rsid w:val="00D22FE4"/>
    <w:rsid w:val="00D3605F"/>
    <w:rsid w:val="00D96FC2"/>
    <w:rsid w:val="00DC7626"/>
    <w:rsid w:val="00DE26F9"/>
    <w:rsid w:val="00DE3EED"/>
    <w:rsid w:val="00DF0BDF"/>
    <w:rsid w:val="00E439D4"/>
    <w:rsid w:val="00E553FE"/>
    <w:rsid w:val="00E752CA"/>
    <w:rsid w:val="00E77698"/>
    <w:rsid w:val="00E8512D"/>
    <w:rsid w:val="00EB655D"/>
    <w:rsid w:val="00EB6E84"/>
    <w:rsid w:val="00EC085C"/>
    <w:rsid w:val="00EC52F0"/>
    <w:rsid w:val="00ED7EBA"/>
    <w:rsid w:val="00EE31B4"/>
    <w:rsid w:val="00F212B2"/>
    <w:rsid w:val="00F5508B"/>
    <w:rsid w:val="00F5642A"/>
    <w:rsid w:val="00F9569D"/>
    <w:rsid w:val="00FC6A33"/>
    <w:rsid w:val="00FD2A72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BF79-D6C6-449C-90CA-22F14499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Mario</cp:lastModifiedBy>
  <cp:revision>12</cp:revision>
  <cp:lastPrinted>2023-05-02T19:06:00Z</cp:lastPrinted>
  <dcterms:created xsi:type="dcterms:W3CDTF">2023-05-11T16:10:00Z</dcterms:created>
  <dcterms:modified xsi:type="dcterms:W3CDTF">2023-05-19T11:42:00Z</dcterms:modified>
</cp:coreProperties>
</file>